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BRULIO LEANDRO ALVES DE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695.336.360-68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2067497483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IUY3712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9C2ND1010DR305691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FALCON 400 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Nery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BRULIO LEANDRO ALVES DE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