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HENRIQUE MARTINS MATEUS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857.917.170-91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4119580043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ITN7317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9C2KDO540CR565651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BROS 150ESDI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Arthur Bernardes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348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92130290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HENRIQUE MARTINS MATEUS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22 de fevereiro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