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LUIZ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475.525.650-04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6037454938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0 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 160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Rubem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Bom Sucesso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94130140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LUIZ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