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CASSIA EVELIN OLIVEIRA SILVEIRA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011.878.870-13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6092971867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IJJ3904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9C2PC3200YR001666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500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Braulino Pansera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92201020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CASSIA EVELIN OLIVEIRA SILVEIRA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19 de setembro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