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ROBERTA DA SILVA OLDONI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823.353.110-34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2083876181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ISU9772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9BFZK53A5CB373309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KA FLEX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Maranhão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92130150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ROBERTA DA SILVA OLDONI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19 de dezembro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