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JOSE VAZ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976.238.300-15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1062670276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IWJ8J87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9C2PC4710ER000709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500R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Atenas  CASA 05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JOSE VAZ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