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CIDIA MARIA DA SILVEIRA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597.997.900-00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1046074496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APC8H97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8AWPB05Z98A000478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SPACEFOX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Rui Barbosa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CIDIA MARIA DA SILVEIRA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17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