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PAULO EDUARDO DA ROCHA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456.138.770-68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3035403124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IYB9F18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9BGJR7520JB160850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SPIN ADV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São Paulo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1202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92340180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PAULO EDUARDO DA ROCHA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20 de julho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