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FELIPE TEIXEIRA DE MATTOS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015.123.890-13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5097495336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IVT6G24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9C2NC4330ER004119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Índio Sepé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FELIPE TEIXEIRA DE MATTOS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