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IVY3J63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9BGKT48LOFG229345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1.4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