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TAINARA RAQUEL BURCKARDT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909.445.340-15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04813814753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IZN5I58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9C2JF8500KR101876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ELITE 125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G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TAINARA RAQUEL BURCKARDT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