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IZAQUE RODRIGUES DE ALMEIDA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013.613.560-90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7090086385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IWU3D56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9CDGP75ASGM102679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BANDIT 650S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Tereza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IZAQUE RODRIGUES DE ALMEIDA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dezembro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