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EURICO CARVALHO ILHA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506.339.610-00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8043252611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ILC6C20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9C2HA07103R025559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 100 BIZ ES 2003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Porto Alegre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EURICO CARVALHO ILHA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