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DA SILVA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854.636.470-20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7106626431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DA SILVA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