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FABIANO MIRANDA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Osmar R da Silva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92330123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004.818.680-54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2078280696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9987-94790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MIX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LARANJA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IRC9798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00233677232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9C2KC1620AR000564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FABIANO MIRANDA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