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ROGERIO LACERDA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Jaguari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93224616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Pasqualini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694.885.250-53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1059752046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9985-40501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eletercista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600RR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ITB2G78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464077257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JH2PC4097CK500359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ROGERIO LACERDA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5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