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LUIS EDUARDO CABRAL RUBIM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Avenida Santos Ferreira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4330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92030138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Estância Velha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006.721.820-25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7081864601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9975-56207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FACTOR YBR125 K 2011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IRN7J51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279476469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9C6KE1520B0017915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LUIS EDUARDO CABRAL RUBIM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8 de novembro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97a260be413447e7" /></Relationships>
</file>