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HEMERSON HENRIQUE DA SILVA MORAES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das Borboletas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92035840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039.289.940-00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1122155839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9944-93555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MOTOBOY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ESD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IOU7C34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968654894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9C2KC08208R062038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 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HEMERSON HENRIQUE DA SILVA MORAES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11 de julho de 2022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