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MARCIO RICARDO DE SOUZA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Prudente de Moraes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92130410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631.238.860-34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1052266151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9919-95454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representante com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IMV8B56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00872153150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9C2JC30705R804651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MARCIO RICARDO DE SOUZA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18 de julho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