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dois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9C2KC1670CR533581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014CV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ISZ7228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GEISEBEL TEDESCO AMARO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agosto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