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MIX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MIX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9C2KC16109R045086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IQS1960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IVAN MAIA NETO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setembro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