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PCX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9C2KF1710FR811055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13CV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IMX0J63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SILVIA DA SILVEIRA DALTROZO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5 de dezembro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