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DUCATO MAXICARGO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DUCATO MAXICARGO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93W245G3RF2150239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null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IWN5240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DALMIRIO DANIEL DE ALMEIDA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11 de março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