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PRISMA 1.4 LTZ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1.4 LTZ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9BGKT69VOHG176571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IXO6922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PRISCILA FLORE RIBEIRO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