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9C6KG0660E0020750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IVN9342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 LUIS CARDOSO COELHO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novembro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