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IDEA ATTRACTIVE 1.4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9BD135019C2213129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BEGE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ITJ1B39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DIEGO OLAVO VARGAS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