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 MARCELO SILVA DOS ANTOS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000.447.750-24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2077694442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9931-23667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PAULOMARCELOCISSO81@GMAIL.COM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Dom Feliciano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1130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92120070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NXR 150 BROS ESD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9C2KD0540ER029359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00998713988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IVJ8581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014CV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23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23/09/2018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23/08/2019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23 de julho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PAULO MARCELO SILVA DOS ANTOS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