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DA ROSA BUSI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853.200.210-20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1117298677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9938-76697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leonardodarosabusi@gmail.com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Projetada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92200432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9C2JC4120DR510550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00502525096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ITW9471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16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DA ROSA BUSI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