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 VARGAS HOLSTEIN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007.351.860-30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8086371849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9824-41922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JONATANHOLSTEIN@GMAIL.COM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Alcides Sabedot CA 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92032450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9C2KC2200JR152334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1150845845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QIX9H63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JONATA VARGAS HOLSTEIN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