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ALINE SILVA DUARTE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026.137.680-29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5088650626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9816-53018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alemoa16980@gmail.com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Ernesto da Silva Rocha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92030490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9C2JC4820CR069223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489643124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ITP4267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20/03/2021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11 de fevereiro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ALINE SILVA DUARTE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