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SEBASTIAN CARDONA HENAO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603.285.210-51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f72378y dpf ex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9812-70976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SEBASTIAN.CARDO@GMAIL.COM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Guarujá APT 403 BL 12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190 ABS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9C2MD4100PR107850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1349108526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JBZ6D12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04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04/11/2023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04/11/2023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7 de agosto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SEBASTIAN CARDONA HENAO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