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23.000,00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INY1094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FIAT PALIO FIRE FLEX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2007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2008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19 de junho de 2024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VORNI VIEIRA MIRANDA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