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MHQ7678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STRADA WORKING CE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19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HEINI GILBERTO BEHLING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