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ENEDINO DE ANDRADE ULGUIM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APOSENTADO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4037682855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103.430.590-53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9981-37999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PACHECA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261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VIEGAS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SIENA FIRE FLEX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2006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2007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INI0650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PRATA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9BD17206G73258512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FLEX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00895367025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quinta-feira, 18 de outubro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ENEDINO DE ANDRADE ULGUIM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