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dois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IQK5647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9BWAA05U2AP078257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00184118999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EDER SPIERING WENSKE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16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